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9" w:rsidRDefault="00021C79" w:rsidP="00021C79">
      <w:pPr>
        <w:pBdr>
          <w:bottom w:val="single" w:sz="6" w:space="1" w:color="auto"/>
        </w:pBdr>
        <w:jc w:val="center"/>
        <w:rPr>
          <w:b/>
          <w:bCs/>
        </w:rPr>
      </w:pPr>
    </w:p>
    <w:p w:rsidR="00021C79" w:rsidRPr="00D0239C" w:rsidRDefault="00021C79" w:rsidP="00021C79">
      <w:pPr>
        <w:pBdr>
          <w:bottom w:val="single" w:sz="6" w:space="1" w:color="auto"/>
        </w:pBdr>
        <w:jc w:val="center"/>
        <w:rPr>
          <w:b/>
          <w:bCs/>
        </w:rPr>
      </w:pPr>
      <w:r w:rsidRPr="00D0239C">
        <w:rPr>
          <w:b/>
          <w:bCs/>
        </w:rPr>
        <w:t>HOJA DE INSCRIPCIÓN FORMACIÓN ONLINE APICES</w:t>
      </w:r>
    </w:p>
    <w:tbl>
      <w:tblPr>
        <w:tblStyle w:val="Tablaconcuadrcula"/>
        <w:tblW w:w="0" w:type="auto"/>
        <w:tblLook w:val="04A0"/>
      </w:tblPr>
      <w:tblGrid>
        <w:gridCol w:w="2972"/>
        <w:gridCol w:w="5522"/>
      </w:tblGrid>
      <w:tr w:rsidR="00021C79" w:rsidTr="008803C0">
        <w:tc>
          <w:tcPr>
            <w:tcW w:w="2972" w:type="dxa"/>
          </w:tcPr>
          <w:p w:rsidR="00021C79" w:rsidRDefault="00021C79" w:rsidP="008803C0">
            <w:r>
              <w:t>NOMBRE ACCIÓN FORMATIVA</w:t>
            </w:r>
          </w:p>
        </w:tc>
        <w:tc>
          <w:tcPr>
            <w:tcW w:w="5522" w:type="dxa"/>
          </w:tcPr>
          <w:p w:rsidR="00021C79" w:rsidRDefault="00021C79" w:rsidP="008803C0">
            <w:r>
              <w:t>Voluntariado con Personas con problemas de Salud Mental. Formación online</w:t>
            </w:r>
          </w:p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>NOMBRE</w:t>
            </w:r>
          </w:p>
        </w:tc>
        <w:tc>
          <w:tcPr>
            <w:tcW w:w="5522" w:type="dxa"/>
          </w:tcPr>
          <w:p w:rsidR="00021C79" w:rsidRDefault="00021C79" w:rsidP="008803C0"/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 xml:space="preserve">APELLIDOS </w:t>
            </w:r>
          </w:p>
        </w:tc>
        <w:tc>
          <w:tcPr>
            <w:tcW w:w="5522" w:type="dxa"/>
          </w:tcPr>
          <w:p w:rsidR="00021C79" w:rsidRDefault="00021C79" w:rsidP="008803C0"/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>DNI</w:t>
            </w:r>
          </w:p>
        </w:tc>
        <w:tc>
          <w:tcPr>
            <w:tcW w:w="5522" w:type="dxa"/>
          </w:tcPr>
          <w:p w:rsidR="00021C79" w:rsidRDefault="00021C79" w:rsidP="008803C0"/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>FECHA DE NACIMIENTO</w:t>
            </w:r>
          </w:p>
        </w:tc>
        <w:tc>
          <w:tcPr>
            <w:tcW w:w="5522" w:type="dxa"/>
          </w:tcPr>
          <w:p w:rsidR="00021C79" w:rsidRDefault="00021C79" w:rsidP="008803C0"/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 xml:space="preserve">POBLACIÓN </w:t>
            </w:r>
          </w:p>
        </w:tc>
        <w:tc>
          <w:tcPr>
            <w:tcW w:w="5522" w:type="dxa"/>
          </w:tcPr>
          <w:p w:rsidR="00021C79" w:rsidRDefault="00021C79" w:rsidP="008803C0"/>
        </w:tc>
      </w:tr>
      <w:tr w:rsidR="00021C79" w:rsidTr="008803C0">
        <w:tc>
          <w:tcPr>
            <w:tcW w:w="2972" w:type="dxa"/>
          </w:tcPr>
          <w:p w:rsidR="00021C79" w:rsidRDefault="00021C79" w:rsidP="008803C0">
            <w:r>
              <w:t>Dirección correo electrónico</w:t>
            </w:r>
          </w:p>
        </w:tc>
        <w:tc>
          <w:tcPr>
            <w:tcW w:w="5522" w:type="dxa"/>
          </w:tcPr>
          <w:p w:rsidR="00021C79" w:rsidRDefault="00021C79" w:rsidP="008803C0"/>
        </w:tc>
      </w:tr>
    </w:tbl>
    <w:p w:rsidR="00021C79" w:rsidRDefault="00021C79" w:rsidP="00021C79"/>
    <w:tbl>
      <w:tblPr>
        <w:tblStyle w:val="Tablaconcuadrcula"/>
        <w:tblW w:w="0" w:type="auto"/>
        <w:tblLook w:val="04A0"/>
      </w:tblPr>
      <w:tblGrid>
        <w:gridCol w:w="421"/>
        <w:gridCol w:w="1559"/>
        <w:gridCol w:w="6514"/>
      </w:tblGrid>
      <w:tr w:rsidR="00021C79" w:rsidTr="008803C0">
        <w:tc>
          <w:tcPr>
            <w:tcW w:w="421" w:type="dxa"/>
          </w:tcPr>
          <w:p w:rsidR="00021C79" w:rsidRDefault="00021C79" w:rsidP="008803C0"/>
        </w:tc>
        <w:tc>
          <w:tcPr>
            <w:tcW w:w="1559" w:type="dxa"/>
          </w:tcPr>
          <w:p w:rsidR="00021C79" w:rsidRDefault="00021C79" w:rsidP="008803C0">
            <w:r>
              <w:t>AUTORIZO</w:t>
            </w:r>
          </w:p>
        </w:tc>
        <w:tc>
          <w:tcPr>
            <w:tcW w:w="6514" w:type="dxa"/>
          </w:tcPr>
          <w:p w:rsidR="00021C79" w:rsidRDefault="00021C79" w:rsidP="008803C0">
            <w:r>
              <w:t>A la Asociación APICES con CIF G30677082, al tratamiento de mis datos personales conforme a la Ley Orgánica 15/1999, de 15 de diciembre, de Protección de Datos de carácter personal</w:t>
            </w:r>
          </w:p>
        </w:tc>
      </w:tr>
    </w:tbl>
    <w:p w:rsidR="00021C79" w:rsidRDefault="00021C79" w:rsidP="00021C79"/>
    <w:tbl>
      <w:tblPr>
        <w:tblStyle w:val="Tablaconcuadrcula"/>
        <w:tblW w:w="0" w:type="auto"/>
        <w:tblLook w:val="04A0"/>
      </w:tblPr>
      <w:tblGrid>
        <w:gridCol w:w="2689"/>
        <w:gridCol w:w="5805"/>
      </w:tblGrid>
      <w:tr w:rsidR="00021C79" w:rsidRPr="00D0239C" w:rsidTr="008803C0">
        <w:tc>
          <w:tcPr>
            <w:tcW w:w="2689" w:type="dxa"/>
          </w:tcPr>
          <w:p w:rsidR="00021C79" w:rsidRPr="00D0239C" w:rsidRDefault="00021C79" w:rsidP="008803C0">
            <w:pPr>
              <w:jc w:val="center"/>
              <w:rPr>
                <w:rFonts w:cstheme="minorHAnsi"/>
              </w:rPr>
            </w:pPr>
            <w:r w:rsidRPr="00D0239C">
              <w:rPr>
                <w:rFonts w:cstheme="minorHAnsi"/>
              </w:rPr>
              <w:t>Responsable del tratamiento</w:t>
            </w:r>
          </w:p>
        </w:tc>
        <w:tc>
          <w:tcPr>
            <w:tcW w:w="5805" w:type="dxa"/>
          </w:tcPr>
          <w:p w:rsidR="00021C79" w:rsidRPr="00D0239C" w:rsidRDefault="00021C79" w:rsidP="008803C0">
            <w:pPr>
              <w:jc w:val="center"/>
              <w:rPr>
                <w:rFonts w:cstheme="minorHAnsi"/>
              </w:rPr>
            </w:pPr>
            <w:r w:rsidRPr="00D0239C">
              <w:rPr>
                <w:rFonts w:cstheme="minorHAnsi"/>
              </w:rPr>
              <w:t>APICES</w:t>
            </w:r>
          </w:p>
        </w:tc>
      </w:tr>
      <w:tr w:rsidR="00021C79" w:rsidRPr="00D0239C" w:rsidTr="008803C0">
        <w:tc>
          <w:tcPr>
            <w:tcW w:w="2689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 xml:space="preserve">Finalidad </w:t>
            </w:r>
          </w:p>
        </w:tc>
        <w:tc>
          <w:tcPr>
            <w:tcW w:w="5805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>Inscribirle en la acción formativa y dar acceso a los contenidos, certificando la superación de los mismos tras la entrega de las autoevaluaciones.</w:t>
            </w:r>
          </w:p>
        </w:tc>
      </w:tr>
      <w:tr w:rsidR="00021C79" w:rsidRPr="00D0239C" w:rsidTr="008803C0">
        <w:tc>
          <w:tcPr>
            <w:tcW w:w="2689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 xml:space="preserve">Legitimación </w:t>
            </w:r>
          </w:p>
        </w:tc>
        <w:tc>
          <w:tcPr>
            <w:tcW w:w="5805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>Su consentimiento expreso en virtud de su solicitud al enviarnos la presente hoja de inscripción</w:t>
            </w:r>
          </w:p>
        </w:tc>
      </w:tr>
      <w:tr w:rsidR="00021C79" w:rsidRPr="00D0239C" w:rsidTr="008803C0">
        <w:tc>
          <w:tcPr>
            <w:tcW w:w="2689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>Conservación</w:t>
            </w:r>
          </w:p>
        </w:tc>
        <w:tc>
          <w:tcPr>
            <w:tcW w:w="5805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>Hasta su solicitud de supresión, como máximo 5 años</w:t>
            </w:r>
          </w:p>
        </w:tc>
      </w:tr>
      <w:tr w:rsidR="00021C79" w:rsidRPr="00D0239C" w:rsidTr="008803C0">
        <w:tc>
          <w:tcPr>
            <w:tcW w:w="2689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</w:rPr>
              <w:t>Otros datos</w:t>
            </w:r>
          </w:p>
        </w:tc>
        <w:tc>
          <w:tcPr>
            <w:tcW w:w="5805" w:type="dxa"/>
          </w:tcPr>
          <w:p w:rsidR="00021C79" w:rsidRPr="00D0239C" w:rsidRDefault="00021C79" w:rsidP="008803C0">
            <w:pPr>
              <w:rPr>
                <w:rFonts w:cstheme="minorHAnsi"/>
              </w:rPr>
            </w:pPr>
            <w:r w:rsidRPr="00D0239C">
              <w:rPr>
                <w:rFonts w:cstheme="minorHAnsi"/>
                <w:color w:val="222222"/>
              </w:rPr>
              <w:t>Puede ejercitar los derechos de acceso y rectificación de sus datos, supresión, portabilidad, limitación y oposición al tratamiento, dirigiéndose a nuestra Delegada de Protección de Datos en administracion@apicescartagena.com</w:t>
            </w:r>
          </w:p>
        </w:tc>
      </w:tr>
    </w:tbl>
    <w:p w:rsidR="00021C79" w:rsidRDefault="00021C79" w:rsidP="00021C79"/>
    <w:tbl>
      <w:tblPr>
        <w:tblStyle w:val="Tablaconcuadrcula"/>
        <w:tblW w:w="0" w:type="auto"/>
        <w:tblLook w:val="04A0"/>
      </w:tblPr>
      <w:tblGrid>
        <w:gridCol w:w="1413"/>
        <w:gridCol w:w="7081"/>
      </w:tblGrid>
      <w:tr w:rsidR="00021C79" w:rsidTr="008803C0">
        <w:tc>
          <w:tcPr>
            <w:tcW w:w="1413" w:type="dxa"/>
          </w:tcPr>
          <w:p w:rsidR="00021C79" w:rsidRDefault="00021C79" w:rsidP="008803C0">
            <w:r>
              <w:t xml:space="preserve">Contenidos </w:t>
            </w:r>
          </w:p>
        </w:tc>
        <w:tc>
          <w:tcPr>
            <w:tcW w:w="7081" w:type="dxa"/>
          </w:tcPr>
          <w:p w:rsidR="00021C79" w:rsidRDefault="00021C79" w:rsidP="008803C0">
            <w:r>
              <w:t>Voluntariado con Personas con problemas de Salud Mental. Formación online</w:t>
            </w:r>
          </w:p>
        </w:tc>
      </w:tr>
      <w:tr w:rsidR="00021C79" w:rsidTr="008803C0">
        <w:tc>
          <w:tcPr>
            <w:tcW w:w="1413" w:type="dxa"/>
          </w:tcPr>
          <w:p w:rsidR="00021C79" w:rsidRDefault="00021C79" w:rsidP="008803C0">
            <w:r>
              <w:t>Módulo 1</w:t>
            </w:r>
          </w:p>
        </w:tc>
        <w:tc>
          <w:tcPr>
            <w:tcW w:w="7081" w:type="dxa"/>
          </w:tcPr>
          <w:p w:rsidR="00021C79" w:rsidRDefault="00021C79" w:rsidP="008803C0">
            <w:r>
              <w:t>Situación de las Personas con problemas de Salud Mental</w:t>
            </w:r>
          </w:p>
        </w:tc>
      </w:tr>
      <w:tr w:rsidR="00021C79" w:rsidTr="008803C0">
        <w:tc>
          <w:tcPr>
            <w:tcW w:w="1413" w:type="dxa"/>
          </w:tcPr>
          <w:p w:rsidR="00021C79" w:rsidRDefault="00021C79" w:rsidP="008803C0">
            <w:r>
              <w:t>Módulo 2</w:t>
            </w:r>
          </w:p>
        </w:tc>
        <w:tc>
          <w:tcPr>
            <w:tcW w:w="7081" w:type="dxa"/>
          </w:tcPr>
          <w:p w:rsidR="00021C79" w:rsidRDefault="00021C79" w:rsidP="008803C0">
            <w:r>
              <w:t>APICES, Asociación para Personas con problemas de Salud Mental</w:t>
            </w:r>
          </w:p>
        </w:tc>
      </w:tr>
      <w:tr w:rsidR="00021C79" w:rsidTr="008803C0">
        <w:tc>
          <w:tcPr>
            <w:tcW w:w="1413" w:type="dxa"/>
          </w:tcPr>
          <w:p w:rsidR="00021C79" w:rsidRDefault="00021C79" w:rsidP="008803C0">
            <w:r>
              <w:t>Módulo 3</w:t>
            </w:r>
          </w:p>
        </w:tc>
        <w:tc>
          <w:tcPr>
            <w:tcW w:w="7081" w:type="dxa"/>
          </w:tcPr>
          <w:p w:rsidR="00021C79" w:rsidRDefault="00021C79" w:rsidP="008803C0">
            <w:r>
              <w:t>Voluntariado en APICES</w:t>
            </w:r>
          </w:p>
        </w:tc>
      </w:tr>
      <w:tr w:rsidR="00021C79" w:rsidTr="008803C0">
        <w:tc>
          <w:tcPr>
            <w:tcW w:w="1413" w:type="dxa"/>
          </w:tcPr>
          <w:p w:rsidR="00021C79" w:rsidRDefault="00021C79" w:rsidP="008803C0">
            <w:r>
              <w:t>Módulo 4</w:t>
            </w:r>
          </w:p>
        </w:tc>
        <w:tc>
          <w:tcPr>
            <w:tcW w:w="7081" w:type="dxa"/>
          </w:tcPr>
          <w:p w:rsidR="00021C79" w:rsidRDefault="00021C79" w:rsidP="008803C0">
            <w:r>
              <w:t>Comunicación y uso del Lenguaje</w:t>
            </w:r>
          </w:p>
        </w:tc>
      </w:tr>
    </w:tbl>
    <w:p w:rsidR="00021C79" w:rsidRDefault="00021C79" w:rsidP="00021C79"/>
    <w:p w:rsidR="00122236" w:rsidRPr="00021C79" w:rsidRDefault="00122236" w:rsidP="00021C79"/>
    <w:sectPr w:rsidR="00122236" w:rsidRPr="00021C79" w:rsidSect="00BB51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45" w:rsidRDefault="00787D45">
      <w:r>
        <w:separator/>
      </w:r>
    </w:p>
  </w:endnote>
  <w:endnote w:type="continuationSeparator" w:id="0">
    <w:p w:rsidR="00787D45" w:rsidRDefault="0078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77" w:rsidRDefault="00F01077">
    <w:pPr>
      <w:pStyle w:val="Piedepgina"/>
      <w:jc w:val="center"/>
    </w:pPr>
    <w:r>
      <w:t>Finca Ventorrillos, Ctra. Madrid-Cartagena, km.431. 30319 Santa Ana. Cartagena.</w:t>
    </w:r>
  </w:p>
  <w:p w:rsidR="00F01077" w:rsidRDefault="00F01077" w:rsidP="00F5132C">
    <w:pPr>
      <w:pStyle w:val="Piedepgina"/>
      <w:jc w:val="center"/>
      <w:rPr>
        <w:lang w:val="en-GB"/>
      </w:rPr>
    </w:pPr>
    <w:r w:rsidRPr="00021C79">
      <w:t>Tlf. 968 169215. Fax. 968</w:t>
    </w:r>
    <w:r w:rsidR="00F5132C" w:rsidRPr="00021C79">
      <w:t xml:space="preserve"> 169066. </w:t>
    </w:r>
    <w:r w:rsidR="00F5132C">
      <w:rPr>
        <w:lang w:val="en-GB"/>
      </w:rPr>
      <w:t>E-mail: apices53@gmail</w:t>
    </w:r>
    <w:r>
      <w:rPr>
        <w:lang w:val="en-GB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45" w:rsidRDefault="00787D45">
      <w:r>
        <w:separator/>
      </w:r>
    </w:p>
  </w:footnote>
  <w:footnote w:type="continuationSeparator" w:id="0">
    <w:p w:rsidR="00787D45" w:rsidRDefault="0078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2C" w:rsidRDefault="001921C5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-260985</wp:posOffset>
          </wp:positionV>
          <wp:extent cx="1028700" cy="386715"/>
          <wp:effectExtent l="1905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132C">
      <w:t>APICES SALUD MENTAL CARTAGENA</w:t>
    </w:r>
  </w:p>
  <w:p w:rsidR="00F01077" w:rsidRDefault="00F01077">
    <w:pPr>
      <w:pStyle w:val="Encabezado"/>
      <w:jc w:val="center"/>
    </w:pPr>
    <w:r>
      <w:t xml:space="preserve">ASOCIACIÓN PARA </w:t>
    </w:r>
    <w:smartTag w:uri="urn:schemas-microsoft-com:office:smarttags" w:element="PersonName">
      <w:smartTagPr>
        <w:attr w:name="ProductID" w:val="la Integraci￳n Comunitaria"/>
      </w:smartTagPr>
      <w:r>
        <w:t>LA INTEGRACIÓN COMUNITARIA</w:t>
      </w:r>
    </w:smartTag>
    <w:r>
      <w:t xml:space="preserve"> DE ENFERMOS PSÍQUICOS DE CARTAGENA Y COMARCA, A.P.I.C.E.S.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4225"/>
    <w:multiLevelType w:val="hybridMultilevel"/>
    <w:tmpl w:val="221A9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7B88"/>
    <w:multiLevelType w:val="hybridMultilevel"/>
    <w:tmpl w:val="AED0E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20FA"/>
    <w:rsid w:val="00021C79"/>
    <w:rsid w:val="00122236"/>
    <w:rsid w:val="001921C5"/>
    <w:rsid w:val="001C56BF"/>
    <w:rsid w:val="002B733D"/>
    <w:rsid w:val="003F33AC"/>
    <w:rsid w:val="0063534B"/>
    <w:rsid w:val="00684A74"/>
    <w:rsid w:val="0075259D"/>
    <w:rsid w:val="00787D45"/>
    <w:rsid w:val="007F30D8"/>
    <w:rsid w:val="0090053E"/>
    <w:rsid w:val="00913CAE"/>
    <w:rsid w:val="00A168CC"/>
    <w:rsid w:val="00AB3ACE"/>
    <w:rsid w:val="00AE6BB2"/>
    <w:rsid w:val="00B17341"/>
    <w:rsid w:val="00B7568E"/>
    <w:rsid w:val="00BA0AC6"/>
    <w:rsid w:val="00BB51CE"/>
    <w:rsid w:val="00C1223E"/>
    <w:rsid w:val="00C36420"/>
    <w:rsid w:val="00C45F4C"/>
    <w:rsid w:val="00C72B71"/>
    <w:rsid w:val="00CB4A61"/>
    <w:rsid w:val="00D76DDB"/>
    <w:rsid w:val="00E12E25"/>
    <w:rsid w:val="00E8158B"/>
    <w:rsid w:val="00EB20FA"/>
    <w:rsid w:val="00F01077"/>
    <w:rsid w:val="00F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1CE"/>
    <w:rPr>
      <w:sz w:val="24"/>
      <w:szCs w:val="24"/>
    </w:rPr>
  </w:style>
  <w:style w:type="paragraph" w:styleId="Ttulo1">
    <w:name w:val="heading 1"/>
    <w:basedOn w:val="Normal"/>
    <w:next w:val="Normal"/>
    <w:qFormat/>
    <w:rsid w:val="00BB51CE"/>
    <w:pPr>
      <w:keepNext/>
      <w:spacing w:line="360" w:lineRule="auto"/>
      <w:jc w:val="center"/>
      <w:outlineLvl w:val="0"/>
    </w:pPr>
    <w:rPr>
      <w:rFonts w:ascii="Lucida Console" w:hAnsi="Lucida Console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5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51C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B51CE"/>
    <w:pPr>
      <w:tabs>
        <w:tab w:val="left" w:pos="1510"/>
      </w:tabs>
      <w:jc w:val="both"/>
    </w:pPr>
  </w:style>
  <w:style w:type="paragraph" w:styleId="Ttulo">
    <w:name w:val="Title"/>
    <w:basedOn w:val="Normal"/>
    <w:next w:val="Normal"/>
    <w:link w:val="TtuloCar"/>
    <w:qFormat/>
    <w:rsid w:val="001222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222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aconcuadrcula">
    <w:name w:val="Table Grid"/>
    <w:basedOn w:val="Tablanormal"/>
    <w:uiPriority w:val="39"/>
    <w:rsid w:val="0002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-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APICES</dc:creator>
  <cp:lastModifiedBy>Ginés</cp:lastModifiedBy>
  <cp:revision>2</cp:revision>
  <dcterms:created xsi:type="dcterms:W3CDTF">2020-05-19T20:36:00Z</dcterms:created>
  <dcterms:modified xsi:type="dcterms:W3CDTF">2020-05-19T20:36:00Z</dcterms:modified>
</cp:coreProperties>
</file>